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D58B" w14:textId="77777777" w:rsidR="00A15030" w:rsidRDefault="00A15030" w:rsidP="00A15030">
      <w:pPr>
        <w:jc w:val="right"/>
      </w:pPr>
      <w:r>
        <w:t>Приложение №5</w:t>
      </w:r>
    </w:p>
    <w:p w14:paraId="49C7F230" w14:textId="77777777" w:rsidR="00A15030" w:rsidRDefault="00A15030" w:rsidP="00A15030">
      <w:pPr>
        <w:jc w:val="right"/>
      </w:pPr>
    </w:p>
    <w:p w14:paraId="16A2FA3A" w14:textId="4EB07C7E" w:rsidR="00A15030" w:rsidRDefault="00A15030" w:rsidP="00A15030">
      <w:pPr>
        <w:jc w:val="right"/>
        <w:rPr>
          <w:u w:val="single"/>
        </w:rPr>
      </w:pPr>
      <w:r>
        <w:t xml:space="preserve">к Приглашению к участию в тендере № </w:t>
      </w:r>
      <w:r w:rsidR="003757A9">
        <w:t>10</w:t>
      </w:r>
      <w:r w:rsidR="00EA0FF7">
        <w:t>2</w:t>
      </w:r>
    </w:p>
    <w:p w14:paraId="05662DEF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3BFCD967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6E2D2B5E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 xml:space="preserve">Коммерческое предложение на оказание услуг/выполнение работ </w:t>
      </w:r>
    </w:p>
    <w:p w14:paraId="55E5A504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</w:p>
    <w:p w14:paraId="65F86BA2" w14:textId="41E6F697" w:rsidR="00C57FE0" w:rsidRPr="006E6CB1" w:rsidRDefault="00C57FE0" w:rsidP="00C57FE0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Изучив Приглашение к участию в тендере №</w:t>
      </w:r>
      <w:r>
        <w:rPr>
          <w:sz w:val="24"/>
          <w:szCs w:val="24"/>
          <w:lang w:eastAsia="en-US"/>
        </w:rPr>
        <w:t xml:space="preserve"> </w:t>
      </w:r>
      <w:r w:rsidR="003757A9">
        <w:rPr>
          <w:sz w:val="24"/>
          <w:szCs w:val="24"/>
          <w:lang w:eastAsia="en-US"/>
        </w:rPr>
        <w:t>10</w:t>
      </w:r>
      <w:r w:rsidR="00EA0FF7">
        <w:rPr>
          <w:sz w:val="24"/>
          <w:szCs w:val="24"/>
          <w:lang w:eastAsia="en-US"/>
        </w:rPr>
        <w:t>2</w:t>
      </w:r>
      <w:r>
        <w:rPr>
          <w:sz w:val="24"/>
          <w:szCs w:val="24"/>
          <w:lang w:eastAsia="en-US"/>
        </w:rPr>
        <w:t xml:space="preserve"> </w:t>
      </w:r>
      <w:r w:rsidRPr="006E6CB1">
        <w:rPr>
          <w:sz w:val="24"/>
          <w:szCs w:val="24"/>
          <w:lang w:eastAsia="en-US"/>
        </w:rPr>
        <w:t xml:space="preserve"> и приложения к нему</w:t>
      </w:r>
    </w:p>
    <w:p w14:paraId="0646163F" w14:textId="77777777" w:rsidR="00C57FE0" w:rsidRPr="006E6CB1" w:rsidRDefault="00C57FE0" w:rsidP="00C57FE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9D0340C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371741FC" w14:textId="089C75F1" w:rsidR="00AE23FB" w:rsidRDefault="00C57FE0" w:rsidP="00592E17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предлагает произвести</w:t>
      </w:r>
      <w:r w:rsidR="00AE23FB">
        <w:rPr>
          <w:sz w:val="24"/>
          <w:szCs w:val="24"/>
          <w:lang w:eastAsia="en-US"/>
        </w:rPr>
        <w:t xml:space="preserve"> </w:t>
      </w:r>
      <w:r w:rsidR="00592E17">
        <w:rPr>
          <w:sz w:val="24"/>
          <w:szCs w:val="24"/>
          <w:lang w:eastAsia="en-US"/>
        </w:rPr>
        <w:t>«</w:t>
      </w:r>
      <w:r w:rsidR="00EA0FF7" w:rsidRPr="00EA0FF7">
        <w:rPr>
          <w:sz w:val="24"/>
          <w:szCs w:val="24"/>
          <w:lang w:eastAsia="en-US"/>
        </w:rPr>
        <w:t>«Выполнение работ по монтажу автоматической пожарной сигнализации и системы оповещения и управления эвакуацией людей при пожаре в помещениях общежитий № 1, № 3 ООО «Разрез «Саяно-Партизанский»</w:t>
      </w:r>
    </w:p>
    <w:p w14:paraId="6F7A52B4" w14:textId="5979F776" w:rsidR="00C57FE0" w:rsidRPr="006E6CB1" w:rsidRDefault="00C57FE0" w:rsidP="00C57FE0">
      <w:pPr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на следующих условиях:</w:t>
      </w:r>
    </w:p>
    <w:p w14:paraId="42C3BF0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6A8417ED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530" w:line="250" w:lineRule="exact"/>
        <w:ind w:left="20" w:firstLine="0"/>
        <w:jc w:val="both"/>
      </w:pPr>
      <w:r w:rsidRPr="006E6CB1">
        <w:t>Цена, руб. с НДС _________________________________________________________</w:t>
      </w:r>
    </w:p>
    <w:p w14:paraId="6896DBA0" w14:textId="77777777" w:rsidR="00C57FE0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>
        <w:t>Система налогообложения _________________________________________________</w:t>
      </w:r>
    </w:p>
    <w:p w14:paraId="7E7484FA" w14:textId="77777777" w:rsidR="00C57FE0" w:rsidRDefault="00C57FE0" w:rsidP="00C57FE0">
      <w:pPr>
        <w:pStyle w:val="10"/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</w:p>
    <w:p w14:paraId="571E74B0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 w:rsidRPr="006E6CB1">
        <w:t xml:space="preserve">Условия оплаты </w:t>
      </w:r>
      <w:r w:rsidRPr="006E6CB1">
        <w:tab/>
        <w:t>____</w:t>
      </w:r>
    </w:p>
    <w:p w14:paraId="466F662B" w14:textId="77777777" w:rsidR="00C57FE0" w:rsidRPr="006E6CB1" w:rsidRDefault="00C57FE0" w:rsidP="00C57FE0">
      <w:pPr>
        <w:spacing w:after="313" w:line="190" w:lineRule="exact"/>
        <w:ind w:left="2520"/>
        <w:rPr>
          <w:sz w:val="28"/>
          <w:vertAlign w:val="subscript"/>
        </w:rPr>
      </w:pPr>
      <w:r w:rsidRPr="006E6CB1">
        <w:rPr>
          <w:rStyle w:val="8"/>
          <w:sz w:val="24"/>
          <w:vertAlign w:val="subscript"/>
        </w:rPr>
        <w:t xml:space="preserve">предоплата, частичная предоплата </w:t>
      </w:r>
      <w:r>
        <w:rPr>
          <w:rStyle w:val="8"/>
          <w:sz w:val="24"/>
          <w:vertAlign w:val="subscript"/>
        </w:rPr>
        <w:t xml:space="preserve"> </w:t>
      </w:r>
      <w:r w:rsidRPr="006E6CB1">
        <w:rPr>
          <w:rStyle w:val="8"/>
          <w:sz w:val="24"/>
          <w:vertAlign w:val="subscript"/>
        </w:rPr>
        <w:t>(%),  отсрочка платежа (календарных дней)</w:t>
      </w:r>
    </w:p>
    <w:p w14:paraId="3AAF5E7B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40" w:lineRule="auto"/>
        <w:ind w:left="20" w:firstLine="0"/>
        <w:jc w:val="both"/>
      </w:pPr>
      <w:r>
        <w:t>4</w:t>
      </w:r>
      <w:r w:rsidRPr="006E6CB1">
        <w:t>. Сроки, календарных дней __________________________________________________</w:t>
      </w:r>
    </w:p>
    <w:p w14:paraId="74C86CDF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50" w:lineRule="exact"/>
        <w:ind w:left="20" w:firstLine="0"/>
        <w:jc w:val="both"/>
      </w:pPr>
      <w:r w:rsidRPr="006E6CB1">
        <w:rPr>
          <w:sz w:val="24"/>
          <w:szCs w:val="24"/>
          <w:vertAlign w:val="subscript"/>
        </w:rPr>
        <w:tab/>
        <w:t xml:space="preserve">                          оказание услуг/выполнение работ</w:t>
      </w:r>
    </w:p>
    <w:p w14:paraId="48059F32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spacing w:after="574" w:line="288" w:lineRule="exact"/>
        <w:ind w:right="320"/>
        <w:rPr>
          <w:rStyle w:val="8125pt"/>
        </w:rPr>
      </w:pPr>
      <w:r w:rsidRPr="006E6CB1">
        <w:rPr>
          <w:rStyle w:val="8125pt"/>
        </w:rPr>
        <w:t>начало (месяц, год)</w:t>
      </w:r>
      <w:r w:rsidRPr="006E6CB1">
        <w:rPr>
          <w:rStyle w:val="8125pt"/>
        </w:rPr>
        <w:tab/>
        <w:t>окончание (месяц, год)</w:t>
      </w:r>
      <w:r w:rsidRPr="006E6CB1">
        <w:rPr>
          <w:rStyle w:val="8125pt"/>
        </w:rPr>
        <w:tab/>
        <w:t>.</w:t>
      </w:r>
    </w:p>
    <w:p w14:paraId="1AB9287E" w14:textId="77777777" w:rsidR="00C57FE0" w:rsidRPr="006E6CB1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C57FE0">
        <w:rPr>
          <w:b/>
          <w:sz w:val="24"/>
          <w:szCs w:val="24"/>
          <w:lang w:eastAsia="en-US"/>
        </w:rPr>
        <w:t>Гарантийные обязательства</w:t>
      </w:r>
      <w:r>
        <w:rPr>
          <w:sz w:val="24"/>
          <w:szCs w:val="24"/>
          <w:lang w:eastAsia="en-US"/>
        </w:rPr>
        <w:t xml:space="preserve"> </w:t>
      </w:r>
      <w:r w:rsidRPr="006E6CB1">
        <w:rPr>
          <w:sz w:val="24"/>
          <w:szCs w:val="24"/>
          <w:lang w:eastAsia="en-US"/>
        </w:rPr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C532FC2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2E5BF1FB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</w:p>
    <w:p w14:paraId="185EEF1F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</w:r>
    </w:p>
    <w:p w14:paraId="0D082FF0" w14:textId="77777777" w:rsidR="00C57FE0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0E23BC18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 xml:space="preserve">Коммерческое предложение является действительным в течение </w:t>
      </w:r>
      <w:r>
        <w:rPr>
          <w:sz w:val="24"/>
        </w:rPr>
        <w:t xml:space="preserve">______ </w:t>
      </w:r>
      <w:r w:rsidRPr="006E6CB1">
        <w:rPr>
          <w:sz w:val="24"/>
        </w:rPr>
        <w:t>календарных дней с указанной ниже даты.</w:t>
      </w:r>
    </w:p>
    <w:p w14:paraId="0BF39726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1AFA49A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0EE82BAA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7BDFE1BC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6E3E65A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</w:p>
    <w:p w14:paraId="0008EAAF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711FE2D5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4E0C79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041789E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ABD0637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10A42408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0406F54A" w14:textId="77777777" w:rsidR="00C57FE0" w:rsidRPr="006E6CB1" w:rsidRDefault="00C57FE0" w:rsidP="00C57FE0">
      <w:pPr>
        <w:rPr>
          <w:lang w:eastAsia="en-US"/>
        </w:rPr>
      </w:pPr>
    </w:p>
    <w:p w14:paraId="19FCDC12" w14:textId="77777777" w:rsidR="00C57FE0" w:rsidRPr="006E6CB1" w:rsidRDefault="00C57FE0" w:rsidP="00C57FE0">
      <w:pPr>
        <w:rPr>
          <w:lang w:eastAsia="en-US"/>
        </w:rPr>
      </w:pPr>
    </w:p>
    <w:p w14:paraId="14935D42" w14:textId="77777777" w:rsidR="00C57FE0" w:rsidRPr="006E6CB1" w:rsidRDefault="00C57FE0" w:rsidP="00C57FE0">
      <w:pPr>
        <w:rPr>
          <w:lang w:eastAsia="en-US"/>
        </w:rPr>
      </w:pPr>
    </w:p>
    <w:p w14:paraId="746D61B9" w14:textId="77777777" w:rsidR="00E71FC2" w:rsidRDefault="00E71FC2"/>
    <w:sectPr w:rsidR="00E71FC2" w:rsidSect="00A150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5DB"/>
    <w:multiLevelType w:val="hybridMultilevel"/>
    <w:tmpl w:val="A8DED8A6"/>
    <w:lvl w:ilvl="0" w:tplc="00A8ADD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51E1B"/>
    <w:multiLevelType w:val="multilevel"/>
    <w:tmpl w:val="72EE6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5186568">
    <w:abstractNumId w:val="1"/>
  </w:num>
  <w:num w:numId="2" w16cid:durableId="47704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FE0"/>
    <w:rsid w:val="002E5448"/>
    <w:rsid w:val="00304636"/>
    <w:rsid w:val="0031118A"/>
    <w:rsid w:val="003757A9"/>
    <w:rsid w:val="00512741"/>
    <w:rsid w:val="00525381"/>
    <w:rsid w:val="00592E17"/>
    <w:rsid w:val="008B1134"/>
    <w:rsid w:val="009F4C48"/>
    <w:rsid w:val="00A15030"/>
    <w:rsid w:val="00A435DB"/>
    <w:rsid w:val="00AE23FB"/>
    <w:rsid w:val="00C57FE0"/>
    <w:rsid w:val="00E71FC2"/>
    <w:rsid w:val="00EA0FF7"/>
    <w:rsid w:val="00F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F42C"/>
  <w15:docId w15:val="{A116A711-F9FE-46D1-90CB-97B762F1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C5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rsid w:val="00C57FE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3"/>
    <w:rsid w:val="00C57FE0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8">
    <w:name w:val="Основной текст (8)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125pt">
    <w:name w:val="Основной текст (8) + 12;5 pt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21</cp:revision>
  <dcterms:created xsi:type="dcterms:W3CDTF">2025-04-17T11:24:00Z</dcterms:created>
  <dcterms:modified xsi:type="dcterms:W3CDTF">2025-10-16T07:37:00Z</dcterms:modified>
</cp:coreProperties>
</file>